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5352C" w14:textId="08C1E8E9" w:rsidR="00E1566C" w:rsidRPr="00E1566C" w:rsidRDefault="00E1566C" w:rsidP="00E1566C">
      <w:pPr>
        <w:rPr>
          <w:color w:val="F2AE31"/>
        </w:rPr>
      </w:pPr>
      <w:r w:rsidRPr="00E1566C">
        <w:rPr>
          <w:color w:val="F2AE31"/>
        </w:rPr>
        <w:t>[insert company letterhead]</w:t>
      </w:r>
      <w:r w:rsidRPr="00E1566C">
        <w:rPr>
          <w:color w:val="F2AE31"/>
        </w:rPr>
        <w:tab/>
      </w:r>
      <w:r w:rsidRPr="00E1566C">
        <w:rPr>
          <w:color w:val="F2AE31"/>
        </w:rPr>
        <w:tab/>
      </w:r>
      <w:r w:rsidRPr="00E1566C">
        <w:rPr>
          <w:color w:val="F2AE31"/>
        </w:rPr>
        <w:tab/>
      </w:r>
      <w:r w:rsidRPr="00E1566C">
        <w:rPr>
          <w:color w:val="F2AE31"/>
        </w:rPr>
        <w:tab/>
      </w:r>
      <w:r w:rsidRPr="00E1566C">
        <w:rPr>
          <w:color w:val="F2AE31"/>
        </w:rPr>
        <w:tab/>
      </w:r>
      <w:r w:rsidRPr="00E1566C">
        <w:rPr>
          <w:color w:val="F2AE31"/>
        </w:rPr>
        <w:tab/>
      </w:r>
      <w:r w:rsidRPr="00E1566C">
        <w:rPr>
          <w:color w:val="F2AE31"/>
        </w:rPr>
        <w:tab/>
      </w:r>
      <w:r w:rsidRPr="00E1566C">
        <w:rPr>
          <w:color w:val="F2AE31"/>
        </w:rPr>
        <w:tab/>
        <w:t xml:space="preserve">       </w:t>
      </w:r>
      <w:proofErr w:type="gramStart"/>
      <w:r w:rsidRPr="00E1566C">
        <w:rPr>
          <w:color w:val="F2AE31"/>
        </w:rPr>
        <w:t xml:space="preserve">   [</w:t>
      </w:r>
      <w:proofErr w:type="gramEnd"/>
      <w:r w:rsidRPr="00E1566C">
        <w:rPr>
          <w:color w:val="F2AE31"/>
        </w:rPr>
        <w:t>phone]</w:t>
      </w:r>
    </w:p>
    <w:p w14:paraId="7D45D3B7" w14:textId="77777777" w:rsidR="00E1566C" w:rsidRPr="00E1566C" w:rsidRDefault="00E1566C" w:rsidP="00E1566C">
      <w:pPr>
        <w:jc w:val="right"/>
        <w:rPr>
          <w:color w:val="F2AE31"/>
        </w:rPr>
      </w:pPr>
      <w:r w:rsidRPr="00E1566C">
        <w:rPr>
          <w:color w:val="F2AE31"/>
        </w:rPr>
        <w:t>[email]</w:t>
      </w:r>
    </w:p>
    <w:p w14:paraId="7AD801B2" w14:textId="77777777" w:rsidR="00E1566C" w:rsidRPr="00E1566C" w:rsidRDefault="00E1566C" w:rsidP="00E1566C">
      <w:pPr>
        <w:jc w:val="right"/>
        <w:rPr>
          <w:color w:val="F2AE31"/>
        </w:rPr>
      </w:pPr>
      <w:r w:rsidRPr="00E1566C">
        <w:rPr>
          <w:color w:val="F2AE31"/>
        </w:rPr>
        <w:t>[address]</w:t>
      </w:r>
    </w:p>
    <w:p w14:paraId="65F67FE3" w14:textId="754066C9" w:rsidR="00E1566C" w:rsidRDefault="00E1566C" w:rsidP="00E1566C"/>
    <w:p w14:paraId="42B41ADD" w14:textId="12777537" w:rsidR="00E1566C" w:rsidRDefault="00E1566C" w:rsidP="00E1566C">
      <w:pPr>
        <w:pBdr>
          <w:bottom w:val="single" w:sz="12" w:space="1" w:color="auto"/>
        </w:pBdr>
      </w:pPr>
    </w:p>
    <w:p w14:paraId="04D6C771" w14:textId="3EADED01" w:rsidR="00E1566C" w:rsidRDefault="00E1566C" w:rsidP="00E1566C"/>
    <w:p w14:paraId="316A121E" w14:textId="77777777" w:rsidR="00E1566C" w:rsidRDefault="00E1566C" w:rsidP="00E1566C"/>
    <w:p w14:paraId="3A22FB14" w14:textId="77777777" w:rsidR="00997F41" w:rsidRDefault="00997F41" w:rsidP="00E1566C">
      <w:r>
        <w:t>Efrain Silva</w:t>
      </w:r>
    </w:p>
    <w:p w14:paraId="0E684D5C" w14:textId="77777777" w:rsidR="00997F41" w:rsidRDefault="00997F41" w:rsidP="00E1566C">
      <w:r>
        <w:t>Dean of Economic and Workforce Development</w:t>
      </w:r>
    </w:p>
    <w:p w14:paraId="7095ADB4" w14:textId="4243109D" w:rsidR="00864812" w:rsidRDefault="00997F41" w:rsidP="00E1566C">
      <w:r>
        <w:t>Imperial Valley College</w:t>
      </w:r>
      <w:r w:rsidR="00E1566C">
        <w:t>:</w:t>
      </w:r>
    </w:p>
    <w:p w14:paraId="7AB290D2" w14:textId="77777777" w:rsidR="0047214F" w:rsidRDefault="0047214F" w:rsidP="00E1566C"/>
    <w:p w14:paraId="2D022DE3" w14:textId="22A5C451" w:rsidR="0047214F" w:rsidRDefault="0047214F" w:rsidP="00E1566C">
      <w:r>
        <w:t>Dear Dean Silva,</w:t>
      </w:r>
    </w:p>
    <w:p w14:paraId="5670F25C" w14:textId="460E9B92" w:rsidR="00E1566C" w:rsidRDefault="00E1566C" w:rsidP="00E1566C"/>
    <w:p w14:paraId="6BB57E3B" w14:textId="2B6909B8" w:rsidR="00C92391" w:rsidRDefault="00F97A33" w:rsidP="00F97A33">
      <w:r>
        <w:t xml:space="preserve">As a representative from </w:t>
      </w:r>
      <w:r w:rsidRPr="0000501B">
        <w:rPr>
          <w:color w:val="F2AE31"/>
        </w:rPr>
        <w:t xml:space="preserve">[company name], </w:t>
      </w:r>
      <w:r>
        <w:t>I</w:t>
      </w:r>
      <w:r w:rsidR="00985EEC">
        <w:t xml:space="preserve">, </w:t>
      </w:r>
      <w:r w:rsidR="00985EEC" w:rsidRPr="00985EEC">
        <w:rPr>
          <w:color w:val="F2AE31"/>
        </w:rPr>
        <w:t xml:space="preserve">[first and last name], </w:t>
      </w:r>
      <w:r>
        <w:t>endorse the</w:t>
      </w:r>
      <w:r w:rsidR="00322DD3">
        <w:t xml:space="preserve"> </w:t>
      </w:r>
      <w:r w:rsidR="00AB2CD2">
        <w:t xml:space="preserve">development of a new </w:t>
      </w:r>
      <w:proofErr w:type="spellStart"/>
      <w:proofErr w:type="gramStart"/>
      <w:r w:rsidR="00AB2CD2">
        <w:t>Instrumentation</w:t>
      </w:r>
      <w:r w:rsidR="0021544F">
        <w:t>Technician</w:t>
      </w:r>
      <w:proofErr w:type="spellEnd"/>
      <w:r w:rsidR="0021544F">
        <w:t xml:space="preserve"> </w:t>
      </w:r>
      <w:r w:rsidR="00AB2CD2">
        <w:t xml:space="preserve"> Program</w:t>
      </w:r>
      <w:proofErr w:type="gramEnd"/>
      <w:r w:rsidR="00AB2CD2">
        <w:t xml:space="preserve"> </w:t>
      </w:r>
      <w:r w:rsidR="0021544F">
        <w:t>at Imperial Valley College</w:t>
      </w:r>
      <w:r w:rsidR="00587CCC">
        <w:t xml:space="preserve"> which aligns with projected workforce needs </w:t>
      </w:r>
      <w:r w:rsidR="008B5791">
        <w:t xml:space="preserve">of </w:t>
      </w:r>
      <w:r w:rsidR="002A5448">
        <w:t xml:space="preserve">existing </w:t>
      </w:r>
      <w:r w:rsidR="00D07B0C">
        <w:t xml:space="preserve">industry as well as </w:t>
      </w:r>
      <w:r w:rsidR="002B094B">
        <w:t xml:space="preserve">the </w:t>
      </w:r>
      <w:r w:rsidR="008B5791">
        <w:t xml:space="preserve">surging lithium extraction industry in Imperial Valley.  </w:t>
      </w:r>
      <w:r w:rsidR="00B8021C">
        <w:t xml:space="preserve">With </w:t>
      </w:r>
      <w:proofErr w:type="gramStart"/>
      <w:r w:rsidR="00B8021C">
        <w:t>program</w:t>
      </w:r>
      <w:proofErr w:type="gramEnd"/>
      <w:r w:rsidR="00B8021C">
        <w:t xml:space="preserve"> slated to start in Fall 2025</w:t>
      </w:r>
      <w:r w:rsidR="001A62C5">
        <w:t xml:space="preserve"> and produce certificate completers by summer 2026,</w:t>
      </w:r>
      <w:r w:rsidR="00AC3744">
        <w:t xml:space="preserve"> I</w:t>
      </w:r>
      <w:r w:rsidR="00C92391">
        <w:t xml:space="preserve"> </w:t>
      </w:r>
      <w:r w:rsidR="00695A54">
        <w:t>confirm</w:t>
      </w:r>
      <w:r w:rsidR="00C92391">
        <w:t xml:space="preserve"> that there </w:t>
      </w:r>
      <w:r w:rsidR="00016B3A">
        <w:t xml:space="preserve">will be </w:t>
      </w:r>
      <w:proofErr w:type="gramStart"/>
      <w:r w:rsidR="00016B3A">
        <w:t xml:space="preserve">an </w:t>
      </w:r>
      <w:r w:rsidR="00695A54">
        <w:t xml:space="preserve"> unmet</w:t>
      </w:r>
      <w:proofErr w:type="gramEnd"/>
      <w:r w:rsidR="00695A54">
        <w:t xml:space="preserve"> </w:t>
      </w:r>
      <w:r w:rsidR="00C92391">
        <w:t xml:space="preserve">labor market demand </w:t>
      </w:r>
      <w:r w:rsidR="005F1E9D">
        <w:t xml:space="preserve">in </w:t>
      </w:r>
      <w:r w:rsidR="00016B3A">
        <w:t>Imperial</w:t>
      </w:r>
      <w:r w:rsidR="005F1E9D">
        <w:t xml:space="preserve"> County</w:t>
      </w:r>
      <w:r w:rsidR="00193662">
        <w:t xml:space="preserve"> </w:t>
      </w:r>
      <w:r w:rsidR="00C92391">
        <w:t>for the occupations that th</w:t>
      </w:r>
      <w:r w:rsidR="00150C6A">
        <w:t>is</w:t>
      </w:r>
      <w:r w:rsidR="00C92391">
        <w:t xml:space="preserve"> program trains for.</w:t>
      </w:r>
      <w:r w:rsidR="00FC7A1B">
        <w:t xml:space="preserve"> The occupations that th</w:t>
      </w:r>
      <w:r w:rsidR="005F1E9D">
        <w:t>is</w:t>
      </w:r>
      <w:r w:rsidR="00FC7A1B">
        <w:t xml:space="preserve"> program </w:t>
      </w:r>
      <w:r w:rsidR="005F1E9D">
        <w:t>provides training</w:t>
      </w:r>
      <w:r w:rsidR="00FC7A1B">
        <w:t xml:space="preserve"> for include:</w:t>
      </w:r>
    </w:p>
    <w:p w14:paraId="11B5EF6B" w14:textId="152E1BAC" w:rsidR="00FC7A1B" w:rsidRDefault="009A4BA1" w:rsidP="00FC7A1B">
      <w:pPr>
        <w:pStyle w:val="ListParagraph"/>
        <w:numPr>
          <w:ilvl w:val="0"/>
          <w:numId w:val="3"/>
        </w:numPr>
      </w:pPr>
      <w:r>
        <w:rPr>
          <w:color w:val="F2AE31"/>
        </w:rPr>
        <w:t>Instrume</w:t>
      </w:r>
      <w:r w:rsidR="00C05D44">
        <w:rPr>
          <w:color w:val="F2AE31"/>
        </w:rPr>
        <w:t>ntation Technician</w:t>
      </w:r>
    </w:p>
    <w:p w14:paraId="2F5CE656" w14:textId="6682F036" w:rsidR="00FC7A1B" w:rsidRDefault="00C05D44" w:rsidP="00FC7A1B">
      <w:pPr>
        <w:pStyle w:val="ListParagraph"/>
        <w:numPr>
          <w:ilvl w:val="0"/>
          <w:numId w:val="3"/>
        </w:numPr>
      </w:pPr>
      <w:r>
        <w:rPr>
          <w:color w:val="F2AE31"/>
        </w:rPr>
        <w:t>Industrial Engineering Technicians</w:t>
      </w:r>
    </w:p>
    <w:p w14:paraId="6C5DD2F8" w14:textId="75E804DF" w:rsidR="00FC7A1B" w:rsidRDefault="00FC7A1B" w:rsidP="000D0528"/>
    <w:p w14:paraId="10AD5A80" w14:textId="65759672" w:rsidR="00F97A33" w:rsidRDefault="00F97A33" w:rsidP="00F97A33"/>
    <w:p w14:paraId="6F3699E1" w14:textId="09D44192" w:rsidR="00BD16D1" w:rsidRDefault="00BD16D1" w:rsidP="00F97A33">
      <w:r>
        <w:t>Individuals working in these occupations can expect to earn between $</w:t>
      </w:r>
      <w:r w:rsidRPr="00BD16D1">
        <w:rPr>
          <w:color w:val="F2AE31"/>
        </w:rPr>
        <w:t>[#</w:t>
      </w:r>
      <w:proofErr w:type="gramStart"/>
      <w:r w:rsidRPr="00BD16D1">
        <w:rPr>
          <w:color w:val="F2AE31"/>
        </w:rPr>
        <w:t>#.#</w:t>
      </w:r>
      <w:proofErr w:type="gramEnd"/>
      <w:r w:rsidRPr="00BD16D1">
        <w:rPr>
          <w:color w:val="F2AE31"/>
        </w:rPr>
        <w:t>#]</w:t>
      </w:r>
      <w:r>
        <w:t xml:space="preserve"> and $</w:t>
      </w:r>
      <w:r w:rsidRPr="00BD16D1">
        <w:rPr>
          <w:color w:val="F2AE31"/>
        </w:rPr>
        <w:t>[##.##]</w:t>
      </w:r>
      <w:r w:rsidR="008E5BE6">
        <w:rPr>
          <w:color w:val="F2AE31"/>
        </w:rPr>
        <w:t xml:space="preserve"> </w:t>
      </w:r>
      <w:r w:rsidR="008E5BE6" w:rsidRPr="008E5BE6">
        <w:t>in entry-level positions</w:t>
      </w:r>
      <w:r>
        <w:t>.</w:t>
      </w:r>
    </w:p>
    <w:p w14:paraId="2D8080D7" w14:textId="77777777" w:rsidR="00BD16D1" w:rsidRDefault="00BD16D1" w:rsidP="00F97A33"/>
    <w:p w14:paraId="18AAEF6D" w14:textId="75A722E4" w:rsidR="004C62B9" w:rsidRDefault="00D07B0C" w:rsidP="00F97A33">
      <w:r>
        <w:t>We anticipate</w:t>
      </w:r>
      <w:r w:rsidR="00424BDD">
        <w:t xml:space="preserve">/project the need for </w:t>
      </w:r>
      <w:r w:rsidR="00424BDD" w:rsidRPr="00CC7D24">
        <w:rPr>
          <w:highlight w:val="yellow"/>
        </w:rPr>
        <w:t>XXXX</w:t>
      </w:r>
      <w:r w:rsidR="00424BDD">
        <w:t xml:space="preserve"> number of technicians </w:t>
      </w:r>
      <w:r w:rsidR="00CC7D24">
        <w:t xml:space="preserve">in these areas </w:t>
      </w:r>
      <w:r w:rsidR="00850263">
        <w:t xml:space="preserve">beginning in late 2026 with an anticipated recurring need of </w:t>
      </w:r>
      <w:r w:rsidR="00850263" w:rsidRPr="00424EA8">
        <w:rPr>
          <w:highlight w:val="yellow"/>
        </w:rPr>
        <w:t>XXX</w:t>
      </w:r>
      <w:r w:rsidR="00850263">
        <w:t xml:space="preserve"> </w:t>
      </w:r>
      <w:proofErr w:type="spellStart"/>
      <w:r w:rsidR="00850263">
        <w:t>technicans</w:t>
      </w:r>
      <w:proofErr w:type="spellEnd"/>
      <w:r w:rsidR="00850263">
        <w:t xml:space="preserve"> </w:t>
      </w:r>
      <w:r w:rsidR="00424EA8">
        <w:t xml:space="preserve">per year beginning in 2027. </w:t>
      </w:r>
      <w:r w:rsidR="004C075C">
        <w:t xml:space="preserve"> </w:t>
      </w:r>
      <w:r w:rsidR="00556089">
        <w:t xml:space="preserve"> </w:t>
      </w:r>
    </w:p>
    <w:p w14:paraId="2985C971" w14:textId="77777777" w:rsidR="004C62B9" w:rsidRDefault="004C62B9" w:rsidP="00F97A33"/>
    <w:p w14:paraId="6B198B39" w14:textId="1F23643C" w:rsidR="00F97A33" w:rsidRDefault="000F4762" w:rsidP="00F97A33">
      <w:r>
        <w:t xml:space="preserve">This affirms that there </w:t>
      </w:r>
      <w:r w:rsidR="00FC4BD6">
        <w:t>will be</w:t>
      </w:r>
      <w:r>
        <w:t xml:space="preserve"> jobs available for program completers within the local service area of the college</w:t>
      </w:r>
      <w:r w:rsidR="00517DAB">
        <w:t xml:space="preserve"> after </w:t>
      </w:r>
      <w:proofErr w:type="gramStart"/>
      <w:r w:rsidR="00517DAB" w:rsidRPr="00517DAB">
        <w:t>taking into account</w:t>
      </w:r>
      <w:proofErr w:type="gramEnd"/>
      <w:r w:rsidR="00517DAB" w:rsidRPr="00517DAB">
        <w:t xml:space="preserve"> the number of completers in similar programs at other institutions</w:t>
      </w:r>
      <w:r w:rsidR="00A27A2E">
        <w:t>—</w:t>
      </w:r>
      <w:r w:rsidR="004B35F3">
        <w:t xml:space="preserve">as required by </w:t>
      </w:r>
      <w:r w:rsidR="00CE7C69">
        <w:t xml:space="preserve">Education Code section 78015 and the </w:t>
      </w:r>
      <w:r w:rsidR="002A3254">
        <w:t xml:space="preserve">California Community Colleges Chancellor’s Office </w:t>
      </w:r>
      <w:r w:rsidR="004B35F3">
        <w:t>Program and Course Approval Handbook</w:t>
      </w:r>
      <w:r w:rsidR="00CE7C69">
        <w:t xml:space="preserve"> (PCAH)</w:t>
      </w:r>
      <w:r w:rsidR="00753730">
        <w:t>.</w:t>
      </w:r>
    </w:p>
    <w:p w14:paraId="48F8C653" w14:textId="2BFCCEDF" w:rsidR="00F97A33" w:rsidRDefault="00F97A33" w:rsidP="00F97A33"/>
    <w:p w14:paraId="1C990F77" w14:textId="77777777" w:rsidR="00EE6829" w:rsidRPr="00E1566C" w:rsidRDefault="00EE6829" w:rsidP="00F97A33"/>
    <w:p w14:paraId="61BBA9DD" w14:textId="36F30287" w:rsidR="00F97A33" w:rsidRDefault="00F97A33" w:rsidP="00E1566C">
      <w:r>
        <w:t>Sincerely,</w:t>
      </w:r>
    </w:p>
    <w:p w14:paraId="23B4B4A9" w14:textId="77777777" w:rsidR="00EE6829" w:rsidRDefault="00EE6829" w:rsidP="00E1566C"/>
    <w:p w14:paraId="051603F4" w14:textId="5B6FF0D8" w:rsidR="00F97A33" w:rsidRPr="00E1566C" w:rsidRDefault="00F97A33" w:rsidP="00F97A33">
      <w:pPr>
        <w:rPr>
          <w:color w:val="F2AE31"/>
        </w:rPr>
      </w:pPr>
      <w:r w:rsidRPr="00E1566C">
        <w:rPr>
          <w:color w:val="F2AE31"/>
        </w:rPr>
        <w:t>[</w:t>
      </w:r>
      <w:r>
        <w:rPr>
          <w:color w:val="F2AE31"/>
        </w:rPr>
        <w:t>signature</w:t>
      </w:r>
      <w:r w:rsidRPr="00E1566C">
        <w:rPr>
          <w:color w:val="F2AE31"/>
        </w:rPr>
        <w:t>]</w:t>
      </w:r>
    </w:p>
    <w:p w14:paraId="3DE25E7A" w14:textId="77777777" w:rsidR="00F97A33" w:rsidRPr="00864812" w:rsidRDefault="00F97A33" w:rsidP="00E1566C"/>
    <w:p w14:paraId="6012D2EA" w14:textId="77777777" w:rsidR="00C92391" w:rsidRPr="00864812" w:rsidRDefault="00C92391"/>
    <w:sectPr w:rsidR="00C92391" w:rsidRPr="00864812" w:rsidSect="00E1566C">
      <w:pgSz w:w="12240" w:h="15840"/>
      <w:pgMar w:top="1440" w:right="1440" w:bottom="1440" w:left="1440" w:header="47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0447F" w14:textId="77777777" w:rsidR="0087072B" w:rsidRDefault="0087072B" w:rsidP="001B4E88">
      <w:pPr>
        <w:spacing w:line="240" w:lineRule="auto"/>
      </w:pPr>
      <w:r>
        <w:separator/>
      </w:r>
    </w:p>
  </w:endnote>
  <w:endnote w:type="continuationSeparator" w:id="0">
    <w:p w14:paraId="3C08D13C" w14:textId="77777777" w:rsidR="0087072B" w:rsidRDefault="0087072B" w:rsidP="001B4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 Neue Condensed">
    <w:altName w:val="Bernard MT Condensed"/>
    <w:charset w:val="00"/>
    <w:family w:val="auto"/>
    <w:pitch w:val="variable"/>
    <w:sig w:usb0="A00002FF" w:usb1="5000205A" w:usb2="00000000" w:usb3="00000000" w:csb0="0000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D9C5D" w14:textId="77777777" w:rsidR="0087072B" w:rsidRDefault="0087072B" w:rsidP="001B4E88">
      <w:pPr>
        <w:spacing w:line="240" w:lineRule="auto"/>
      </w:pPr>
      <w:r>
        <w:separator/>
      </w:r>
    </w:p>
  </w:footnote>
  <w:footnote w:type="continuationSeparator" w:id="0">
    <w:p w14:paraId="431664A6" w14:textId="77777777" w:rsidR="0087072B" w:rsidRDefault="0087072B" w:rsidP="001B4E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E4647"/>
    <w:multiLevelType w:val="hybridMultilevel"/>
    <w:tmpl w:val="8584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B3572"/>
    <w:multiLevelType w:val="hybridMultilevel"/>
    <w:tmpl w:val="54DA956A"/>
    <w:lvl w:ilvl="0" w:tplc="28465D0E">
      <w:numFmt w:val="bullet"/>
      <w:lvlText w:val="•"/>
      <w:lvlJc w:val="left"/>
      <w:pPr>
        <w:ind w:left="720" w:hanging="360"/>
      </w:pPr>
      <w:rPr>
        <w:rFonts w:ascii="Univers 55 Roman" w:eastAsiaTheme="minorHAnsi" w:hAnsi="Univers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E1F92"/>
    <w:multiLevelType w:val="hybridMultilevel"/>
    <w:tmpl w:val="B064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557652">
    <w:abstractNumId w:val="2"/>
  </w:num>
  <w:num w:numId="2" w16cid:durableId="1970741676">
    <w:abstractNumId w:val="1"/>
  </w:num>
  <w:num w:numId="3" w16cid:durableId="17597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EF"/>
    <w:rsid w:val="00001872"/>
    <w:rsid w:val="00001E86"/>
    <w:rsid w:val="0000501B"/>
    <w:rsid w:val="000063F8"/>
    <w:rsid w:val="00010A33"/>
    <w:rsid w:val="00016B3A"/>
    <w:rsid w:val="00017DDC"/>
    <w:rsid w:val="00030AAB"/>
    <w:rsid w:val="00033385"/>
    <w:rsid w:val="00034877"/>
    <w:rsid w:val="00035085"/>
    <w:rsid w:val="0003525D"/>
    <w:rsid w:val="00035E90"/>
    <w:rsid w:val="000412EB"/>
    <w:rsid w:val="0005418A"/>
    <w:rsid w:val="000545F6"/>
    <w:rsid w:val="00054D47"/>
    <w:rsid w:val="00056C63"/>
    <w:rsid w:val="00075906"/>
    <w:rsid w:val="000765A4"/>
    <w:rsid w:val="000800BA"/>
    <w:rsid w:val="00081F66"/>
    <w:rsid w:val="000835B6"/>
    <w:rsid w:val="00083856"/>
    <w:rsid w:val="000841C1"/>
    <w:rsid w:val="00085B2C"/>
    <w:rsid w:val="0009245D"/>
    <w:rsid w:val="00094954"/>
    <w:rsid w:val="000A71C2"/>
    <w:rsid w:val="000B2514"/>
    <w:rsid w:val="000B5E6A"/>
    <w:rsid w:val="000B7351"/>
    <w:rsid w:val="000B7AA1"/>
    <w:rsid w:val="000C19BE"/>
    <w:rsid w:val="000C4C8D"/>
    <w:rsid w:val="000D0528"/>
    <w:rsid w:val="000D1355"/>
    <w:rsid w:val="000D1EDE"/>
    <w:rsid w:val="000E6966"/>
    <w:rsid w:val="000F4762"/>
    <w:rsid w:val="00103663"/>
    <w:rsid w:val="00105279"/>
    <w:rsid w:val="00111189"/>
    <w:rsid w:val="0011615F"/>
    <w:rsid w:val="00125A83"/>
    <w:rsid w:val="0012622D"/>
    <w:rsid w:val="001303E0"/>
    <w:rsid w:val="001340B4"/>
    <w:rsid w:val="00141E93"/>
    <w:rsid w:val="001507CA"/>
    <w:rsid w:val="00150C6A"/>
    <w:rsid w:val="00155FED"/>
    <w:rsid w:val="001564D3"/>
    <w:rsid w:val="001570ED"/>
    <w:rsid w:val="00166C5D"/>
    <w:rsid w:val="0017272A"/>
    <w:rsid w:val="001822F9"/>
    <w:rsid w:val="00185331"/>
    <w:rsid w:val="001904F6"/>
    <w:rsid w:val="001928C8"/>
    <w:rsid w:val="00193662"/>
    <w:rsid w:val="00195265"/>
    <w:rsid w:val="00195FB8"/>
    <w:rsid w:val="001961DF"/>
    <w:rsid w:val="001A2102"/>
    <w:rsid w:val="001A5CA5"/>
    <w:rsid w:val="001A62C5"/>
    <w:rsid w:val="001A67DD"/>
    <w:rsid w:val="001B4E88"/>
    <w:rsid w:val="001C3A93"/>
    <w:rsid w:val="001C534E"/>
    <w:rsid w:val="001D0873"/>
    <w:rsid w:val="001D0C2E"/>
    <w:rsid w:val="001D5341"/>
    <w:rsid w:val="001D5898"/>
    <w:rsid w:val="001D6606"/>
    <w:rsid w:val="001E26BE"/>
    <w:rsid w:val="001E4335"/>
    <w:rsid w:val="001F147F"/>
    <w:rsid w:val="001F32FA"/>
    <w:rsid w:val="001F7C3E"/>
    <w:rsid w:val="00200327"/>
    <w:rsid w:val="002055B1"/>
    <w:rsid w:val="0021544F"/>
    <w:rsid w:val="0021574C"/>
    <w:rsid w:val="00221C76"/>
    <w:rsid w:val="0022464E"/>
    <w:rsid w:val="00225BA3"/>
    <w:rsid w:val="0023449C"/>
    <w:rsid w:val="00242224"/>
    <w:rsid w:val="00245CFA"/>
    <w:rsid w:val="00246691"/>
    <w:rsid w:val="0025036C"/>
    <w:rsid w:val="0025154C"/>
    <w:rsid w:val="00253642"/>
    <w:rsid w:val="00253B53"/>
    <w:rsid w:val="00256C9B"/>
    <w:rsid w:val="00270DE3"/>
    <w:rsid w:val="0027186F"/>
    <w:rsid w:val="00277574"/>
    <w:rsid w:val="00283352"/>
    <w:rsid w:val="00284B04"/>
    <w:rsid w:val="00297870"/>
    <w:rsid w:val="002A1156"/>
    <w:rsid w:val="002A3254"/>
    <w:rsid w:val="002A4D3B"/>
    <w:rsid w:val="002A5448"/>
    <w:rsid w:val="002A5C5D"/>
    <w:rsid w:val="002A7F06"/>
    <w:rsid w:val="002B094B"/>
    <w:rsid w:val="002B273D"/>
    <w:rsid w:val="002C5207"/>
    <w:rsid w:val="002D41B9"/>
    <w:rsid w:val="002D5A51"/>
    <w:rsid w:val="002E09F0"/>
    <w:rsid w:val="002F0226"/>
    <w:rsid w:val="002F2E43"/>
    <w:rsid w:val="002F37B3"/>
    <w:rsid w:val="002F44B5"/>
    <w:rsid w:val="00302F5A"/>
    <w:rsid w:val="00306512"/>
    <w:rsid w:val="0031416F"/>
    <w:rsid w:val="00322DD3"/>
    <w:rsid w:val="003260AD"/>
    <w:rsid w:val="00333D85"/>
    <w:rsid w:val="00335D11"/>
    <w:rsid w:val="003430D6"/>
    <w:rsid w:val="00343443"/>
    <w:rsid w:val="00352669"/>
    <w:rsid w:val="00354DE6"/>
    <w:rsid w:val="00360A01"/>
    <w:rsid w:val="003662C1"/>
    <w:rsid w:val="00370F22"/>
    <w:rsid w:val="00375791"/>
    <w:rsid w:val="00387A9B"/>
    <w:rsid w:val="003A21C4"/>
    <w:rsid w:val="003A22B1"/>
    <w:rsid w:val="003B4354"/>
    <w:rsid w:val="003B5D69"/>
    <w:rsid w:val="003B791D"/>
    <w:rsid w:val="003C0C5F"/>
    <w:rsid w:val="003C3CB1"/>
    <w:rsid w:val="003C4B93"/>
    <w:rsid w:val="003C537A"/>
    <w:rsid w:val="003C6309"/>
    <w:rsid w:val="003D109C"/>
    <w:rsid w:val="003D3628"/>
    <w:rsid w:val="003E28E4"/>
    <w:rsid w:val="003E3C0A"/>
    <w:rsid w:val="003F0913"/>
    <w:rsid w:val="003F3471"/>
    <w:rsid w:val="00401E0A"/>
    <w:rsid w:val="00402467"/>
    <w:rsid w:val="00402C61"/>
    <w:rsid w:val="00402E11"/>
    <w:rsid w:val="00404C53"/>
    <w:rsid w:val="00406709"/>
    <w:rsid w:val="004128A6"/>
    <w:rsid w:val="0041636F"/>
    <w:rsid w:val="00420325"/>
    <w:rsid w:val="00420E22"/>
    <w:rsid w:val="004219DE"/>
    <w:rsid w:val="00424BDD"/>
    <w:rsid w:val="00424EA8"/>
    <w:rsid w:val="00431CFF"/>
    <w:rsid w:val="00440854"/>
    <w:rsid w:val="004457F1"/>
    <w:rsid w:val="004666FE"/>
    <w:rsid w:val="00466AED"/>
    <w:rsid w:val="0046769F"/>
    <w:rsid w:val="004716AD"/>
    <w:rsid w:val="00471F98"/>
    <w:rsid w:val="0047214F"/>
    <w:rsid w:val="00475902"/>
    <w:rsid w:val="00477789"/>
    <w:rsid w:val="0048009B"/>
    <w:rsid w:val="00480C7E"/>
    <w:rsid w:val="004850B4"/>
    <w:rsid w:val="00486CEC"/>
    <w:rsid w:val="00497A3A"/>
    <w:rsid w:val="004A15DA"/>
    <w:rsid w:val="004A4049"/>
    <w:rsid w:val="004A5EB6"/>
    <w:rsid w:val="004A64E8"/>
    <w:rsid w:val="004A77C7"/>
    <w:rsid w:val="004B1C74"/>
    <w:rsid w:val="004B35F3"/>
    <w:rsid w:val="004B5A6D"/>
    <w:rsid w:val="004B5F24"/>
    <w:rsid w:val="004B6E84"/>
    <w:rsid w:val="004B7F48"/>
    <w:rsid w:val="004C075C"/>
    <w:rsid w:val="004C62B9"/>
    <w:rsid w:val="004D1542"/>
    <w:rsid w:val="004D26DB"/>
    <w:rsid w:val="004E04BB"/>
    <w:rsid w:val="004E23BB"/>
    <w:rsid w:val="004E26E3"/>
    <w:rsid w:val="004F0375"/>
    <w:rsid w:val="00500EAA"/>
    <w:rsid w:val="00501241"/>
    <w:rsid w:val="0050270B"/>
    <w:rsid w:val="00517DAB"/>
    <w:rsid w:val="005207CA"/>
    <w:rsid w:val="00524F77"/>
    <w:rsid w:val="00527212"/>
    <w:rsid w:val="00536570"/>
    <w:rsid w:val="00542553"/>
    <w:rsid w:val="0054322F"/>
    <w:rsid w:val="00544637"/>
    <w:rsid w:val="005460B4"/>
    <w:rsid w:val="00550669"/>
    <w:rsid w:val="00555DC4"/>
    <w:rsid w:val="00556089"/>
    <w:rsid w:val="00560D0A"/>
    <w:rsid w:val="005700E4"/>
    <w:rsid w:val="00570C97"/>
    <w:rsid w:val="00576B17"/>
    <w:rsid w:val="0058376C"/>
    <w:rsid w:val="00587CCC"/>
    <w:rsid w:val="00595421"/>
    <w:rsid w:val="005A57CE"/>
    <w:rsid w:val="005B2FAE"/>
    <w:rsid w:val="005B66F9"/>
    <w:rsid w:val="005C0F7B"/>
    <w:rsid w:val="005C73C5"/>
    <w:rsid w:val="005D2833"/>
    <w:rsid w:val="005D7D03"/>
    <w:rsid w:val="005E241A"/>
    <w:rsid w:val="005E6703"/>
    <w:rsid w:val="005F1C78"/>
    <w:rsid w:val="005F1E2D"/>
    <w:rsid w:val="005F1E9D"/>
    <w:rsid w:val="005F2FBD"/>
    <w:rsid w:val="005F3752"/>
    <w:rsid w:val="005F3DF0"/>
    <w:rsid w:val="005F73D4"/>
    <w:rsid w:val="005F7498"/>
    <w:rsid w:val="006119B2"/>
    <w:rsid w:val="00611FEA"/>
    <w:rsid w:val="006141DE"/>
    <w:rsid w:val="00615B01"/>
    <w:rsid w:val="006162D1"/>
    <w:rsid w:val="00621C1E"/>
    <w:rsid w:val="006229BA"/>
    <w:rsid w:val="006246E0"/>
    <w:rsid w:val="00632695"/>
    <w:rsid w:val="00632E16"/>
    <w:rsid w:val="0063445B"/>
    <w:rsid w:val="00637ABF"/>
    <w:rsid w:val="006403CD"/>
    <w:rsid w:val="006413EC"/>
    <w:rsid w:val="00642200"/>
    <w:rsid w:val="00646DD2"/>
    <w:rsid w:val="00653A1E"/>
    <w:rsid w:val="00654879"/>
    <w:rsid w:val="00662FA9"/>
    <w:rsid w:val="00664C70"/>
    <w:rsid w:val="00671107"/>
    <w:rsid w:val="006734A0"/>
    <w:rsid w:val="0069048E"/>
    <w:rsid w:val="00695A54"/>
    <w:rsid w:val="006A1524"/>
    <w:rsid w:val="006A1783"/>
    <w:rsid w:val="006A1B7A"/>
    <w:rsid w:val="006A78DB"/>
    <w:rsid w:val="006B1373"/>
    <w:rsid w:val="006B1614"/>
    <w:rsid w:val="006B20AA"/>
    <w:rsid w:val="006B276C"/>
    <w:rsid w:val="006B5157"/>
    <w:rsid w:val="006B70EE"/>
    <w:rsid w:val="006C1576"/>
    <w:rsid w:val="006C2A55"/>
    <w:rsid w:val="006C3B6B"/>
    <w:rsid w:val="006C55D5"/>
    <w:rsid w:val="006E3B3B"/>
    <w:rsid w:val="006F1CD1"/>
    <w:rsid w:val="006F4532"/>
    <w:rsid w:val="006F47B5"/>
    <w:rsid w:val="006F552A"/>
    <w:rsid w:val="006F67A7"/>
    <w:rsid w:val="00705F7A"/>
    <w:rsid w:val="0071167F"/>
    <w:rsid w:val="00712202"/>
    <w:rsid w:val="007146FA"/>
    <w:rsid w:val="007219FF"/>
    <w:rsid w:val="00722EAD"/>
    <w:rsid w:val="00724F8E"/>
    <w:rsid w:val="00726EEF"/>
    <w:rsid w:val="0072766F"/>
    <w:rsid w:val="00730B21"/>
    <w:rsid w:val="0073140F"/>
    <w:rsid w:val="007318FB"/>
    <w:rsid w:val="00736B21"/>
    <w:rsid w:val="00740011"/>
    <w:rsid w:val="00747613"/>
    <w:rsid w:val="0075215E"/>
    <w:rsid w:val="00753730"/>
    <w:rsid w:val="00753B21"/>
    <w:rsid w:val="0075491E"/>
    <w:rsid w:val="0075635E"/>
    <w:rsid w:val="00763AA9"/>
    <w:rsid w:val="007730DD"/>
    <w:rsid w:val="007757F2"/>
    <w:rsid w:val="00791784"/>
    <w:rsid w:val="007946FF"/>
    <w:rsid w:val="007958DA"/>
    <w:rsid w:val="00795D9D"/>
    <w:rsid w:val="0079693A"/>
    <w:rsid w:val="00797338"/>
    <w:rsid w:val="007A17E5"/>
    <w:rsid w:val="007A392B"/>
    <w:rsid w:val="007A514F"/>
    <w:rsid w:val="007A570B"/>
    <w:rsid w:val="007C3303"/>
    <w:rsid w:val="007D059B"/>
    <w:rsid w:val="007D3FD7"/>
    <w:rsid w:val="007D5E56"/>
    <w:rsid w:val="007D7F07"/>
    <w:rsid w:val="007E18FA"/>
    <w:rsid w:val="007E1DF5"/>
    <w:rsid w:val="007E3AEE"/>
    <w:rsid w:val="007E6B0E"/>
    <w:rsid w:val="007E6E8F"/>
    <w:rsid w:val="007F6EC6"/>
    <w:rsid w:val="007F7BE4"/>
    <w:rsid w:val="00800521"/>
    <w:rsid w:val="00803101"/>
    <w:rsid w:val="0080390A"/>
    <w:rsid w:val="00810688"/>
    <w:rsid w:val="00817DAB"/>
    <w:rsid w:val="008236EC"/>
    <w:rsid w:val="00823D6E"/>
    <w:rsid w:val="0082630B"/>
    <w:rsid w:val="008301AE"/>
    <w:rsid w:val="00836763"/>
    <w:rsid w:val="00850036"/>
    <w:rsid w:val="00850116"/>
    <w:rsid w:val="00850263"/>
    <w:rsid w:val="00850EDE"/>
    <w:rsid w:val="00851B45"/>
    <w:rsid w:val="0085673E"/>
    <w:rsid w:val="00864812"/>
    <w:rsid w:val="0087072B"/>
    <w:rsid w:val="00874F60"/>
    <w:rsid w:val="00877E02"/>
    <w:rsid w:val="00880FB3"/>
    <w:rsid w:val="00884C0A"/>
    <w:rsid w:val="00885B20"/>
    <w:rsid w:val="00886772"/>
    <w:rsid w:val="008923F2"/>
    <w:rsid w:val="00892655"/>
    <w:rsid w:val="00894207"/>
    <w:rsid w:val="008A02F8"/>
    <w:rsid w:val="008A13E4"/>
    <w:rsid w:val="008A3437"/>
    <w:rsid w:val="008A5423"/>
    <w:rsid w:val="008B328A"/>
    <w:rsid w:val="008B5791"/>
    <w:rsid w:val="008C389F"/>
    <w:rsid w:val="008C40F4"/>
    <w:rsid w:val="008C7270"/>
    <w:rsid w:val="008D48B5"/>
    <w:rsid w:val="008D499A"/>
    <w:rsid w:val="008D4CCC"/>
    <w:rsid w:val="008E356D"/>
    <w:rsid w:val="008E4143"/>
    <w:rsid w:val="008E5BE6"/>
    <w:rsid w:val="008F3139"/>
    <w:rsid w:val="008F428A"/>
    <w:rsid w:val="008F76D2"/>
    <w:rsid w:val="009049B9"/>
    <w:rsid w:val="00906DFC"/>
    <w:rsid w:val="00910BC8"/>
    <w:rsid w:val="009157D6"/>
    <w:rsid w:val="0091777D"/>
    <w:rsid w:val="009223E9"/>
    <w:rsid w:val="0092623C"/>
    <w:rsid w:val="00930A4E"/>
    <w:rsid w:val="00932E2A"/>
    <w:rsid w:val="0093303E"/>
    <w:rsid w:val="00933E76"/>
    <w:rsid w:val="00935054"/>
    <w:rsid w:val="0093697C"/>
    <w:rsid w:val="00937D4B"/>
    <w:rsid w:val="00937F23"/>
    <w:rsid w:val="00942029"/>
    <w:rsid w:val="00943BDB"/>
    <w:rsid w:val="009444B3"/>
    <w:rsid w:val="00944D93"/>
    <w:rsid w:val="00946567"/>
    <w:rsid w:val="0096093C"/>
    <w:rsid w:val="00962E55"/>
    <w:rsid w:val="00965318"/>
    <w:rsid w:val="0096775A"/>
    <w:rsid w:val="00973B6A"/>
    <w:rsid w:val="009769B7"/>
    <w:rsid w:val="00977977"/>
    <w:rsid w:val="00977EB7"/>
    <w:rsid w:val="00981457"/>
    <w:rsid w:val="00985EEC"/>
    <w:rsid w:val="0099262B"/>
    <w:rsid w:val="009943C2"/>
    <w:rsid w:val="00997712"/>
    <w:rsid w:val="00997722"/>
    <w:rsid w:val="00997CE0"/>
    <w:rsid w:val="00997F41"/>
    <w:rsid w:val="009A2453"/>
    <w:rsid w:val="009A2EFA"/>
    <w:rsid w:val="009A3A83"/>
    <w:rsid w:val="009A4BA1"/>
    <w:rsid w:val="009A4D1E"/>
    <w:rsid w:val="009A6697"/>
    <w:rsid w:val="009B321D"/>
    <w:rsid w:val="009B57C2"/>
    <w:rsid w:val="009C0B3E"/>
    <w:rsid w:val="009C15DC"/>
    <w:rsid w:val="009C2499"/>
    <w:rsid w:val="009C5C12"/>
    <w:rsid w:val="009D018E"/>
    <w:rsid w:val="009D69CE"/>
    <w:rsid w:val="009E158F"/>
    <w:rsid w:val="009E1730"/>
    <w:rsid w:val="009E2825"/>
    <w:rsid w:val="009E53AB"/>
    <w:rsid w:val="009E7BAA"/>
    <w:rsid w:val="009F1E93"/>
    <w:rsid w:val="009F5937"/>
    <w:rsid w:val="009F774B"/>
    <w:rsid w:val="00A02BAA"/>
    <w:rsid w:val="00A03409"/>
    <w:rsid w:val="00A057A9"/>
    <w:rsid w:val="00A14238"/>
    <w:rsid w:val="00A1640C"/>
    <w:rsid w:val="00A17D69"/>
    <w:rsid w:val="00A204C4"/>
    <w:rsid w:val="00A22E51"/>
    <w:rsid w:val="00A23364"/>
    <w:rsid w:val="00A2369B"/>
    <w:rsid w:val="00A2397A"/>
    <w:rsid w:val="00A27196"/>
    <w:rsid w:val="00A27604"/>
    <w:rsid w:val="00A27A2E"/>
    <w:rsid w:val="00A302D1"/>
    <w:rsid w:val="00A40165"/>
    <w:rsid w:val="00A41EDA"/>
    <w:rsid w:val="00A52AFE"/>
    <w:rsid w:val="00A537E8"/>
    <w:rsid w:val="00A54103"/>
    <w:rsid w:val="00A54B7B"/>
    <w:rsid w:val="00A60C04"/>
    <w:rsid w:val="00A64B91"/>
    <w:rsid w:val="00A65987"/>
    <w:rsid w:val="00A72297"/>
    <w:rsid w:val="00A737C4"/>
    <w:rsid w:val="00A81C37"/>
    <w:rsid w:val="00A82B37"/>
    <w:rsid w:val="00A846CE"/>
    <w:rsid w:val="00A85852"/>
    <w:rsid w:val="00A91A4A"/>
    <w:rsid w:val="00A930F6"/>
    <w:rsid w:val="00AA2050"/>
    <w:rsid w:val="00AA46A2"/>
    <w:rsid w:val="00AB023B"/>
    <w:rsid w:val="00AB2CD2"/>
    <w:rsid w:val="00AB3F89"/>
    <w:rsid w:val="00AB77FF"/>
    <w:rsid w:val="00AC0BC7"/>
    <w:rsid w:val="00AC2E89"/>
    <w:rsid w:val="00AC3744"/>
    <w:rsid w:val="00AC3FD4"/>
    <w:rsid w:val="00AC53C4"/>
    <w:rsid w:val="00AC54D6"/>
    <w:rsid w:val="00AC6F03"/>
    <w:rsid w:val="00AD232A"/>
    <w:rsid w:val="00AD2488"/>
    <w:rsid w:val="00AD406A"/>
    <w:rsid w:val="00AD63CD"/>
    <w:rsid w:val="00AE39E7"/>
    <w:rsid w:val="00AF13D7"/>
    <w:rsid w:val="00AF1691"/>
    <w:rsid w:val="00AF27A0"/>
    <w:rsid w:val="00B0482D"/>
    <w:rsid w:val="00B07326"/>
    <w:rsid w:val="00B20D10"/>
    <w:rsid w:val="00B21704"/>
    <w:rsid w:val="00B54184"/>
    <w:rsid w:val="00B54251"/>
    <w:rsid w:val="00B54D2D"/>
    <w:rsid w:val="00B554AD"/>
    <w:rsid w:val="00B61FED"/>
    <w:rsid w:val="00B62C77"/>
    <w:rsid w:val="00B633A9"/>
    <w:rsid w:val="00B64DA8"/>
    <w:rsid w:val="00B65307"/>
    <w:rsid w:val="00B6545D"/>
    <w:rsid w:val="00B6557F"/>
    <w:rsid w:val="00B700F0"/>
    <w:rsid w:val="00B75688"/>
    <w:rsid w:val="00B8021C"/>
    <w:rsid w:val="00B83E96"/>
    <w:rsid w:val="00B8649B"/>
    <w:rsid w:val="00B971CB"/>
    <w:rsid w:val="00BA0BAD"/>
    <w:rsid w:val="00BA2726"/>
    <w:rsid w:val="00BA48B1"/>
    <w:rsid w:val="00BC2BEB"/>
    <w:rsid w:val="00BC4727"/>
    <w:rsid w:val="00BC58E9"/>
    <w:rsid w:val="00BC5A6C"/>
    <w:rsid w:val="00BC7E0E"/>
    <w:rsid w:val="00BD16D1"/>
    <w:rsid w:val="00BD30CA"/>
    <w:rsid w:val="00BD4876"/>
    <w:rsid w:val="00BD490A"/>
    <w:rsid w:val="00BD541A"/>
    <w:rsid w:val="00BE3D4E"/>
    <w:rsid w:val="00BE4646"/>
    <w:rsid w:val="00BF0131"/>
    <w:rsid w:val="00BF14BB"/>
    <w:rsid w:val="00BF4DD8"/>
    <w:rsid w:val="00BF6045"/>
    <w:rsid w:val="00C01B8B"/>
    <w:rsid w:val="00C01F31"/>
    <w:rsid w:val="00C05D44"/>
    <w:rsid w:val="00C152E0"/>
    <w:rsid w:val="00C310F0"/>
    <w:rsid w:val="00C317B1"/>
    <w:rsid w:val="00C32533"/>
    <w:rsid w:val="00C346E0"/>
    <w:rsid w:val="00C41D19"/>
    <w:rsid w:val="00C46E0D"/>
    <w:rsid w:val="00C6317F"/>
    <w:rsid w:val="00C6480A"/>
    <w:rsid w:val="00C66359"/>
    <w:rsid w:val="00C72E62"/>
    <w:rsid w:val="00C8085C"/>
    <w:rsid w:val="00C8127A"/>
    <w:rsid w:val="00C86EB2"/>
    <w:rsid w:val="00C92391"/>
    <w:rsid w:val="00C979F2"/>
    <w:rsid w:val="00CA4ADD"/>
    <w:rsid w:val="00CB1A52"/>
    <w:rsid w:val="00CB4AF4"/>
    <w:rsid w:val="00CC0A27"/>
    <w:rsid w:val="00CC330E"/>
    <w:rsid w:val="00CC6EBA"/>
    <w:rsid w:val="00CC7D24"/>
    <w:rsid w:val="00CE1767"/>
    <w:rsid w:val="00CE1EDE"/>
    <w:rsid w:val="00CE5F06"/>
    <w:rsid w:val="00CE7C69"/>
    <w:rsid w:val="00CF18D6"/>
    <w:rsid w:val="00D03AF1"/>
    <w:rsid w:val="00D05DD4"/>
    <w:rsid w:val="00D07B0C"/>
    <w:rsid w:val="00D1439E"/>
    <w:rsid w:val="00D254B1"/>
    <w:rsid w:val="00D34136"/>
    <w:rsid w:val="00D34F0B"/>
    <w:rsid w:val="00D37FAB"/>
    <w:rsid w:val="00D43B41"/>
    <w:rsid w:val="00D47E09"/>
    <w:rsid w:val="00D5282C"/>
    <w:rsid w:val="00D52B2B"/>
    <w:rsid w:val="00D5466B"/>
    <w:rsid w:val="00D6092D"/>
    <w:rsid w:val="00D609F2"/>
    <w:rsid w:val="00D734DE"/>
    <w:rsid w:val="00D808CA"/>
    <w:rsid w:val="00D82700"/>
    <w:rsid w:val="00D83073"/>
    <w:rsid w:val="00D85B40"/>
    <w:rsid w:val="00D967A6"/>
    <w:rsid w:val="00DA3F94"/>
    <w:rsid w:val="00DA4A1F"/>
    <w:rsid w:val="00DB013F"/>
    <w:rsid w:val="00DC1344"/>
    <w:rsid w:val="00DC15B6"/>
    <w:rsid w:val="00DC721D"/>
    <w:rsid w:val="00DE3FDD"/>
    <w:rsid w:val="00DE461B"/>
    <w:rsid w:val="00DF1AAA"/>
    <w:rsid w:val="00DF5B56"/>
    <w:rsid w:val="00DF67D4"/>
    <w:rsid w:val="00DF73E3"/>
    <w:rsid w:val="00DF75CF"/>
    <w:rsid w:val="00E01D5D"/>
    <w:rsid w:val="00E023BD"/>
    <w:rsid w:val="00E1566C"/>
    <w:rsid w:val="00E17780"/>
    <w:rsid w:val="00E209FB"/>
    <w:rsid w:val="00E218D3"/>
    <w:rsid w:val="00E21D4E"/>
    <w:rsid w:val="00E22D14"/>
    <w:rsid w:val="00E26667"/>
    <w:rsid w:val="00E31072"/>
    <w:rsid w:val="00E33891"/>
    <w:rsid w:val="00E3721D"/>
    <w:rsid w:val="00E400AF"/>
    <w:rsid w:val="00E45C83"/>
    <w:rsid w:val="00E531EC"/>
    <w:rsid w:val="00E55CFF"/>
    <w:rsid w:val="00E62DCC"/>
    <w:rsid w:val="00E6781F"/>
    <w:rsid w:val="00E71924"/>
    <w:rsid w:val="00E76C7A"/>
    <w:rsid w:val="00E80A73"/>
    <w:rsid w:val="00E93224"/>
    <w:rsid w:val="00E932BB"/>
    <w:rsid w:val="00E96491"/>
    <w:rsid w:val="00E976F8"/>
    <w:rsid w:val="00EA27CB"/>
    <w:rsid w:val="00EA5DEA"/>
    <w:rsid w:val="00EB0FC1"/>
    <w:rsid w:val="00EB218E"/>
    <w:rsid w:val="00EC2DAB"/>
    <w:rsid w:val="00EC6F0E"/>
    <w:rsid w:val="00ED0202"/>
    <w:rsid w:val="00ED40ED"/>
    <w:rsid w:val="00ED4AFD"/>
    <w:rsid w:val="00EE2D5D"/>
    <w:rsid w:val="00EE3753"/>
    <w:rsid w:val="00EE4CB1"/>
    <w:rsid w:val="00EE6011"/>
    <w:rsid w:val="00EE6829"/>
    <w:rsid w:val="00F05C6E"/>
    <w:rsid w:val="00F1346A"/>
    <w:rsid w:val="00F15A79"/>
    <w:rsid w:val="00F24263"/>
    <w:rsid w:val="00F30B5D"/>
    <w:rsid w:val="00F30DA1"/>
    <w:rsid w:val="00F37624"/>
    <w:rsid w:val="00F40B40"/>
    <w:rsid w:val="00F47DFC"/>
    <w:rsid w:val="00F50D8C"/>
    <w:rsid w:val="00F526D4"/>
    <w:rsid w:val="00F54445"/>
    <w:rsid w:val="00F60F8C"/>
    <w:rsid w:val="00F641D5"/>
    <w:rsid w:val="00F65662"/>
    <w:rsid w:val="00F66725"/>
    <w:rsid w:val="00F71A73"/>
    <w:rsid w:val="00F71DC9"/>
    <w:rsid w:val="00F74EB5"/>
    <w:rsid w:val="00F761EA"/>
    <w:rsid w:val="00F836D4"/>
    <w:rsid w:val="00F8568E"/>
    <w:rsid w:val="00F878BD"/>
    <w:rsid w:val="00F9067C"/>
    <w:rsid w:val="00F90F3D"/>
    <w:rsid w:val="00F97A33"/>
    <w:rsid w:val="00FA025A"/>
    <w:rsid w:val="00FA6ED4"/>
    <w:rsid w:val="00FB5AF9"/>
    <w:rsid w:val="00FB5D1A"/>
    <w:rsid w:val="00FC4BD6"/>
    <w:rsid w:val="00FC6027"/>
    <w:rsid w:val="00FC7A1B"/>
    <w:rsid w:val="00FD0B4F"/>
    <w:rsid w:val="00FD1DCF"/>
    <w:rsid w:val="00FD3D6B"/>
    <w:rsid w:val="00FD3D87"/>
    <w:rsid w:val="00FD7697"/>
    <w:rsid w:val="00FE540C"/>
    <w:rsid w:val="00FE6B50"/>
    <w:rsid w:val="00FF2070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5CDA"/>
  <w14:defaultImageDpi w14:val="32767"/>
  <w15:chartTrackingRefBased/>
  <w15:docId w15:val="{B9DB27A4-62EE-6647-B16D-BDDDA698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5B6"/>
    <w:pPr>
      <w:spacing w:line="288" w:lineRule="auto"/>
    </w:pPr>
    <w:rPr>
      <w:rFonts w:ascii="Helvetica Neue" w:hAnsi="Helvetica Neue" w:cs="Times New Roman (Body CS)"/>
      <w:spacing w:val="8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5B6"/>
    <w:pPr>
      <w:keepNext/>
      <w:keepLines/>
      <w:spacing w:before="240"/>
      <w:outlineLvl w:val="0"/>
    </w:pPr>
    <w:rPr>
      <w:rFonts w:ascii="Helvetica Neue Condensed" w:eastAsiaTheme="majorEastAsia" w:hAnsi="Helvetica Neue Condensed" w:cstheme="majorBidi"/>
      <w:b/>
      <w:color w:val="2034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5B6"/>
    <w:pPr>
      <w:keepNext/>
      <w:keepLines/>
      <w:spacing w:before="40" w:after="100"/>
      <w:outlineLvl w:val="1"/>
    </w:pPr>
    <w:rPr>
      <w:rFonts w:eastAsiaTheme="majorEastAsia" w:cs="Times New Roman (Headings CS)"/>
      <w:b/>
      <w:caps/>
      <w:color w:val="F2AE31"/>
      <w:spacing w:val="24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5B6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5B6"/>
    <w:rPr>
      <w:rFonts w:ascii="Helvetica Neue Condensed" w:eastAsiaTheme="majorEastAsia" w:hAnsi="Helvetica Neue Condensed" w:cstheme="majorBidi"/>
      <w:b/>
      <w:color w:val="20346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35B6"/>
    <w:rPr>
      <w:rFonts w:ascii="Helvetica Neue" w:eastAsiaTheme="majorEastAsia" w:hAnsi="Helvetica Neue" w:cs="Times New Roman (Headings CS)"/>
      <w:b/>
      <w:caps/>
      <w:color w:val="F2AE31"/>
      <w:spacing w:val="24"/>
      <w:sz w:val="22"/>
      <w:szCs w:val="26"/>
    </w:rPr>
  </w:style>
  <w:style w:type="paragraph" w:styleId="ListParagraph">
    <w:name w:val="List Paragraph"/>
    <w:basedOn w:val="Normal"/>
    <w:uiPriority w:val="34"/>
    <w:qFormat/>
    <w:rsid w:val="00B633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E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88"/>
    <w:rPr>
      <w:rFonts w:ascii="Univers 55 Roman" w:hAnsi="Univers 55 Roman"/>
      <w:sz w:val="21"/>
    </w:rPr>
  </w:style>
  <w:style w:type="paragraph" w:styleId="Footer">
    <w:name w:val="footer"/>
    <w:basedOn w:val="Normal"/>
    <w:link w:val="FooterChar"/>
    <w:uiPriority w:val="99"/>
    <w:unhideWhenUsed/>
    <w:rsid w:val="001B4E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88"/>
    <w:rPr>
      <w:rFonts w:ascii="Univers 55 Roman" w:hAnsi="Univers 55 Roman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E6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E6A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5B6"/>
    <w:rPr>
      <w:rFonts w:ascii="Helvetica Neue" w:eastAsiaTheme="majorEastAsia" w:hAnsi="Helvetica Neue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97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Efrain Silva</cp:lastModifiedBy>
  <cp:revision>14</cp:revision>
  <cp:lastPrinted>2019-10-21T21:36:00Z</cp:lastPrinted>
  <dcterms:created xsi:type="dcterms:W3CDTF">2024-08-12T16:27:00Z</dcterms:created>
  <dcterms:modified xsi:type="dcterms:W3CDTF">2024-08-23T20:06:00Z</dcterms:modified>
</cp:coreProperties>
</file>